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D47A3A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47A3A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737023" w:rsidRDefault="00737023" w:rsidP="002E7C3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GY-3</w:t>
            </w:r>
            <w:r w:rsidR="002E7C39" w:rsidRPr="002E7C39">
              <w:rPr>
                <w:color w:val="C00000"/>
                <w:sz w:val="28"/>
              </w:rPr>
              <w:t>5</w:t>
            </w:r>
            <w:r w:rsidRPr="00737023">
              <w:rPr>
                <w:color w:val="C00000"/>
                <w:sz w:val="28"/>
              </w:rPr>
              <w:t>L</w:t>
            </w:r>
            <w:r w:rsidR="006B03D2" w:rsidRPr="00B44CAE">
              <w:rPr>
                <w:color w:val="C00000"/>
                <w:sz w:val="28"/>
              </w:rPr>
              <w:t xml:space="preserve">, </w:t>
            </w:r>
            <w:r w:rsidR="006B03D2" w:rsidRPr="00EE48F3">
              <w:rPr>
                <w:color w:val="C00000"/>
                <w:sz w:val="28"/>
                <w:szCs w:val="28"/>
              </w:rPr>
              <w:t>3</w:t>
            </w:r>
            <w:r w:rsidR="002E7C39" w:rsidRPr="002E7C39">
              <w:rPr>
                <w:color w:val="C00000"/>
                <w:sz w:val="28"/>
                <w:szCs w:val="28"/>
              </w:rPr>
              <w:t>5</w:t>
            </w:r>
            <w:r w:rsidR="006B03D2" w:rsidRPr="00EE48F3">
              <w:rPr>
                <w:color w:val="C00000"/>
                <w:sz w:val="28"/>
                <w:szCs w:val="28"/>
              </w:rPr>
              <w:t>л / мин</w:t>
            </w:r>
          </w:p>
        </w:tc>
      </w:tr>
      <w:tr w:rsidR="008F4755" w:rsidTr="00D47A3A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Pr="00B01A1F" w:rsidRDefault="008F4755" w:rsidP="008F4755">
            <w:r>
              <w:t xml:space="preserve">Артикул: </w:t>
            </w:r>
            <w:r w:rsidR="00737023" w:rsidRPr="00737023">
              <w:t>GY00010</w:t>
            </w:r>
            <w:r w:rsidR="002E7C39" w:rsidRPr="00B01A1F">
              <w:t>2</w:t>
            </w:r>
          </w:p>
          <w:p w:rsidR="00737023" w:rsidRDefault="00737023" w:rsidP="008F4755">
            <w:r>
              <w:t>Тип: воздушный</w:t>
            </w:r>
          </w:p>
          <w:p w:rsidR="00737023" w:rsidRDefault="00737023" w:rsidP="008F4755">
            <w:r>
              <w:t xml:space="preserve">Модель: </w:t>
            </w:r>
            <w:r w:rsidRPr="00737023">
              <w:t>GY-</w:t>
            </w:r>
            <w:r w:rsidR="002E7C39" w:rsidRPr="002E7C39">
              <w:t>35</w:t>
            </w:r>
            <w:r w:rsidRPr="00737023">
              <w:t>L</w:t>
            </w:r>
          </w:p>
          <w:p w:rsidR="008F4755" w:rsidRPr="00743CBD" w:rsidRDefault="00737023" w:rsidP="002E7C39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-3</w:t>
            </w:r>
            <w:r w:rsidR="002E7C39" w:rsidRPr="002E7C39">
              <w:t>5</w:t>
            </w:r>
            <w:r>
              <w:rPr>
                <w:lang w:val="en-US"/>
              </w:rPr>
              <w:t>L</w:t>
            </w:r>
            <w:r w:rsidR="00743CBD" w:rsidRPr="00743CBD">
              <w:t xml:space="preserve">. </w:t>
            </w:r>
          </w:p>
        </w:tc>
      </w:tr>
      <w:tr w:rsidR="008F4755" w:rsidTr="00D47A3A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Накачивает колесо R-16 за 4 минуты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DE148D" w:rsidRP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Металлический радиатор охлаждения камеры поршня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Съемная ручка для переноски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Расширенная гарантия (3 года)</w:t>
            </w:r>
          </w:p>
          <w:p w:rsidR="009265F4" w:rsidRPr="002E7C39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</w:tc>
      </w:tr>
      <w:tr w:rsidR="008F4755" w:rsidTr="00D47A3A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Компрессор – 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Набор переходников – 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D47A3A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Производительность – 35 л/мин.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Мощность – 168 Вт.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Максимальное токопотребление – 14 А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Максимальное давление – 7 Атм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</w:t>
            </w:r>
            <w:r>
              <w:rPr>
                <w:lang w:val="en-US"/>
              </w:rPr>
              <w:t xml:space="preserve"> </w:t>
            </w:r>
            <w:r>
              <w:t>40..60° С</w:t>
            </w:r>
          </w:p>
          <w:p w:rsidR="00737023" w:rsidRPr="00870AE0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D47A3A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Торговая марка: GoodYear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Длина провода питания</w:t>
            </w:r>
            <w:r>
              <w:rPr>
                <w:lang w:val="en-US"/>
              </w:rPr>
              <w:t>:</w:t>
            </w:r>
            <w:r>
              <w:t xml:space="preserve"> 3 м</w:t>
            </w:r>
          </w:p>
          <w:p w:rsidR="00BF2F73" w:rsidRPr="00870AE0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Длина воздушного шланга</w:t>
            </w:r>
            <w:r>
              <w:rPr>
                <w:lang w:val="en-US"/>
              </w:rPr>
              <w:t>:</w:t>
            </w:r>
            <w:r>
              <w:t xml:space="preserve"> 1 м</w:t>
            </w:r>
          </w:p>
        </w:tc>
      </w:tr>
    </w:tbl>
    <w:p w:rsidR="00FE1FAE" w:rsidRPr="002E7C39" w:rsidRDefault="00FE1FAE" w:rsidP="002E7C39">
      <w:pPr>
        <w:rPr>
          <w:lang w:val="en-US"/>
        </w:rPr>
      </w:pPr>
    </w:p>
    <w:sectPr w:rsidR="00FE1FAE" w:rsidRPr="002E7C39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177810"/>
    <w:rsid w:val="0019546D"/>
    <w:rsid w:val="001A69EE"/>
    <w:rsid w:val="00283866"/>
    <w:rsid w:val="002934FE"/>
    <w:rsid w:val="002E7C39"/>
    <w:rsid w:val="00345D98"/>
    <w:rsid w:val="00347F17"/>
    <w:rsid w:val="00367BDB"/>
    <w:rsid w:val="003B50F5"/>
    <w:rsid w:val="00453725"/>
    <w:rsid w:val="004815C0"/>
    <w:rsid w:val="004A35A0"/>
    <w:rsid w:val="005027E9"/>
    <w:rsid w:val="00502D51"/>
    <w:rsid w:val="00575549"/>
    <w:rsid w:val="005777D4"/>
    <w:rsid w:val="005B4CB5"/>
    <w:rsid w:val="005E6E60"/>
    <w:rsid w:val="006B03D2"/>
    <w:rsid w:val="006E613F"/>
    <w:rsid w:val="0071347C"/>
    <w:rsid w:val="00737023"/>
    <w:rsid w:val="00743CBD"/>
    <w:rsid w:val="007F47E7"/>
    <w:rsid w:val="007F635E"/>
    <w:rsid w:val="008A6628"/>
    <w:rsid w:val="008E4878"/>
    <w:rsid w:val="008F4755"/>
    <w:rsid w:val="00923B3E"/>
    <w:rsid w:val="009265F4"/>
    <w:rsid w:val="0093525B"/>
    <w:rsid w:val="00B01A1F"/>
    <w:rsid w:val="00B13F79"/>
    <w:rsid w:val="00B27D55"/>
    <w:rsid w:val="00B44CAE"/>
    <w:rsid w:val="00BB10EE"/>
    <w:rsid w:val="00BF2F73"/>
    <w:rsid w:val="00BF7CF9"/>
    <w:rsid w:val="00C24CD3"/>
    <w:rsid w:val="00D47A3A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dcterms:created xsi:type="dcterms:W3CDTF">2016-10-05T11:01:00Z</dcterms:created>
  <dcterms:modified xsi:type="dcterms:W3CDTF">2016-11-10T10:41:00Z</dcterms:modified>
</cp:coreProperties>
</file>